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 w:rsidR="00544D42">
        <w:rPr>
          <w:rFonts w:ascii="Arial" w:hAnsi="Arial" w:cs="Arial"/>
          <w:b/>
        </w:rPr>
        <w:t>B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</w:t>
      </w:r>
      <w:r w:rsidR="00544D42"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r w:rsidR="00544D42">
        <w:rPr>
          <w:rFonts w:ascii="Arial" w:hAnsi="Arial" w:cs="Arial"/>
          <w:b/>
        </w:rPr>
        <w:t>D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>__________</w:t>
      </w:r>
      <w:bookmarkStart w:id="0" w:name="_GoBack"/>
      <w:bookmarkEnd w:id="0"/>
      <w:r w:rsidRPr="005E0ACD">
        <w:rPr>
          <w:sz w:val="22"/>
          <w:szCs w:val="22"/>
        </w:rPr>
        <w:t xml:space="preserve">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A8" w:rsidRDefault="00F710A8" w:rsidP="00BB3F71">
      <w:r>
        <w:separator/>
      </w:r>
    </w:p>
  </w:endnote>
  <w:endnote w:type="continuationSeparator" w:id="0">
    <w:p w:rsidR="00F710A8" w:rsidRDefault="00F710A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A8" w:rsidRDefault="00F710A8" w:rsidP="00BB3F71">
      <w:r>
        <w:separator/>
      </w:r>
    </w:p>
  </w:footnote>
  <w:footnote w:type="continuationSeparator" w:id="0">
    <w:p w:rsidR="00F710A8" w:rsidRDefault="00F710A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CB456C">
      <w:rPr>
        <w:b/>
        <w:sz w:val="22"/>
        <w:szCs w:val="22"/>
      </w:rPr>
      <w:t>Medicina Interna e Specialità Mediche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CB456C">
      <w:rPr>
        <w:b/>
        <w:sz w:val="22"/>
        <w:szCs w:val="22"/>
      </w:rPr>
      <w:t xml:space="preserve"> </w:t>
    </w:r>
    <w:r w:rsidR="005E0ACD" w:rsidRPr="00CB456C">
      <w:t>B</w:t>
    </w:r>
    <w:r w:rsidR="00406046" w:rsidRPr="00CB456C">
      <w:t xml:space="preserve">ando </w:t>
    </w:r>
    <w:r w:rsidR="00CF2261">
      <w:t>0</w:t>
    </w:r>
    <w:r w:rsidR="00396448">
      <w:t>4</w:t>
    </w:r>
    <w:r w:rsidR="00BB3F71" w:rsidRPr="00CB456C">
      <w:t>/201</w:t>
    </w:r>
    <w:r w:rsidR="000952E9">
      <w:t>9</w:t>
    </w:r>
    <w:r w:rsidR="005E0ACD">
      <w:t xml:space="preserve"> – moduli </w:t>
    </w:r>
    <w:r w:rsidR="00544D42">
      <w:t>B</w:t>
    </w:r>
    <w:r w:rsidR="005E0ACD">
      <w:t>,</w:t>
    </w:r>
    <w:r w:rsidR="00CB456C">
      <w:t xml:space="preserve"> </w:t>
    </w:r>
    <w:r w:rsidR="00544D42">
      <w:t>C</w:t>
    </w:r>
    <w:r w:rsidR="005E0ACD">
      <w:t xml:space="preserve">, </w:t>
    </w:r>
    <w:r w:rsidR="00544D42"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5"/>
    <w:rsid w:val="000952E9"/>
    <w:rsid w:val="00134B02"/>
    <w:rsid w:val="00261EDC"/>
    <w:rsid w:val="003034D9"/>
    <w:rsid w:val="00396448"/>
    <w:rsid w:val="003A05F0"/>
    <w:rsid w:val="0040264C"/>
    <w:rsid w:val="00406046"/>
    <w:rsid w:val="00544D42"/>
    <w:rsid w:val="005E0ACD"/>
    <w:rsid w:val="00643F2A"/>
    <w:rsid w:val="006C4C71"/>
    <w:rsid w:val="007E23DD"/>
    <w:rsid w:val="007F1B57"/>
    <w:rsid w:val="00BB3F71"/>
    <w:rsid w:val="00C471FA"/>
    <w:rsid w:val="00CB456C"/>
    <w:rsid w:val="00CF2261"/>
    <w:rsid w:val="00D32ECE"/>
    <w:rsid w:val="00DC1C75"/>
    <w:rsid w:val="00E42215"/>
    <w:rsid w:val="00EB6EE3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0A07"/>
  <w15:docId w15:val="{82D4CD13-A68D-42D6-AA9D-E594F40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Drusolina Cappucci</cp:lastModifiedBy>
  <cp:revision>5</cp:revision>
  <dcterms:created xsi:type="dcterms:W3CDTF">2019-10-29T12:04:00Z</dcterms:created>
  <dcterms:modified xsi:type="dcterms:W3CDTF">2019-11-05T12:05:00Z</dcterms:modified>
</cp:coreProperties>
</file>